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377E4" w14:textId="7E734DA3" w:rsidR="00F22779" w:rsidRPr="00B92CD3" w:rsidRDefault="006B1FB5" w:rsidP="006B1FB5">
      <w:pPr>
        <w:jc w:val="center"/>
        <w:rPr>
          <w:rFonts w:ascii="TH SarabunIT๙" w:hAnsi="TH SarabunIT๙" w:cs="TH SarabunIT๙"/>
          <w:sz w:val="32"/>
          <w:szCs w:val="32"/>
        </w:rPr>
      </w:pPr>
      <w:r w:rsidRPr="00B92CD3">
        <w:rPr>
          <w:rFonts w:ascii="TH SarabunIT๙" w:hAnsi="TH SarabunIT๙" w:cs="TH SarabunIT๙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997B23" w:rsidRPr="00B92CD3">
        <w:rPr>
          <w:rFonts w:ascii="TH SarabunIT๙" w:hAnsi="TH SarabunIT๙" w:cs="TH SarabunIT๙"/>
          <w:sz w:val="32"/>
          <w:szCs w:val="32"/>
          <w:cs/>
        </w:rPr>
        <w:t>8</w:t>
      </w:r>
    </w:p>
    <w:p w14:paraId="11128162" w14:textId="6694CB6D" w:rsidR="006B1FB5" w:rsidRPr="00B92CD3" w:rsidRDefault="006B1FB5" w:rsidP="006B1FB5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B92CD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50E7D">
        <w:rPr>
          <w:rFonts w:ascii="TH SarabunIT๙" w:hAnsi="TH SarabunIT๙" w:cs="TH SarabunIT๙" w:hint="cs"/>
          <w:sz w:val="32"/>
          <w:szCs w:val="32"/>
          <w:cs/>
        </w:rPr>
        <w:t>ด่านมะขามเตี้ย</w:t>
      </w:r>
    </w:p>
    <w:p w14:paraId="3B21B292" w14:textId="54A03D4A" w:rsidR="006B1FB5" w:rsidRPr="00B92CD3" w:rsidRDefault="00B92CD3" w:rsidP="006B1FB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 ณ 1 เม</w:t>
      </w:r>
      <w:r>
        <w:rPr>
          <w:rFonts w:ascii="TH SarabunIT๙" w:hAnsi="TH SarabunIT๙" w:cs="TH SarabunIT๙" w:hint="cs"/>
          <w:sz w:val="32"/>
          <w:szCs w:val="32"/>
          <w:cs/>
        </w:rPr>
        <w:t>ษายน</w:t>
      </w:r>
      <w:r w:rsidR="006B1FB5" w:rsidRPr="00B92CD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97B23" w:rsidRPr="00B92CD3">
        <w:rPr>
          <w:rFonts w:ascii="TH SarabunIT๙" w:hAnsi="TH SarabunIT๙" w:cs="TH SarabunIT๙"/>
          <w:sz w:val="32"/>
          <w:szCs w:val="32"/>
          <w:cs/>
        </w:rPr>
        <w:t>8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52"/>
        <w:gridCol w:w="770"/>
        <w:gridCol w:w="1089"/>
        <w:gridCol w:w="1418"/>
        <w:gridCol w:w="1275"/>
        <w:gridCol w:w="1134"/>
        <w:gridCol w:w="1276"/>
        <w:gridCol w:w="992"/>
        <w:gridCol w:w="1418"/>
        <w:gridCol w:w="850"/>
        <w:gridCol w:w="1843"/>
      </w:tblGrid>
      <w:tr w:rsidR="005A25BB" w:rsidRPr="00B92CD3" w14:paraId="4141B1A9" w14:textId="52B60129" w:rsidTr="00116366">
        <w:trPr>
          <w:trHeight w:val="195"/>
        </w:trPr>
        <w:tc>
          <w:tcPr>
            <w:tcW w:w="2252" w:type="dxa"/>
            <w:vMerge w:val="restart"/>
          </w:tcPr>
          <w:p w14:paraId="277EC20D" w14:textId="540DDF0E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552" w:type="dxa"/>
            <w:gridSpan w:val="4"/>
          </w:tcPr>
          <w:p w14:paraId="44E73FF8" w14:textId="209F19CB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402" w:type="dxa"/>
            <w:gridSpan w:val="3"/>
          </w:tcPr>
          <w:p w14:paraId="768DDF5D" w14:textId="31598670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18" w:type="dxa"/>
            <w:vMerge w:val="restart"/>
          </w:tcPr>
          <w:p w14:paraId="3BBEDD8F" w14:textId="7F2FCDDA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</w:tcPr>
          <w:p w14:paraId="24468AA5" w14:textId="771F29A2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577091" w14:textId="2D85617A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</w:rPr>
            </w:pPr>
            <w:r w:rsidRPr="00B92CD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5A25BB" w:rsidRPr="00B92CD3" w14:paraId="1DB8F80E" w14:textId="54862904" w:rsidTr="00116366">
        <w:trPr>
          <w:trHeight w:val="225"/>
        </w:trPr>
        <w:tc>
          <w:tcPr>
            <w:tcW w:w="2252" w:type="dxa"/>
            <w:vMerge/>
          </w:tcPr>
          <w:p w14:paraId="5EAC03CE" w14:textId="77777777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081AD154" w14:textId="18DDFE19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89" w:type="dxa"/>
          </w:tcPr>
          <w:p w14:paraId="5AB3205F" w14:textId="70AD5C4A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8" w:type="dxa"/>
          </w:tcPr>
          <w:p w14:paraId="1F010F70" w14:textId="76EE2197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5" w:type="dxa"/>
          </w:tcPr>
          <w:p w14:paraId="79782715" w14:textId="2631E9DF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07DD2EAE" w14:textId="6830422F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วินัย</w:t>
            </w:r>
          </w:p>
        </w:tc>
        <w:tc>
          <w:tcPr>
            <w:tcW w:w="1276" w:type="dxa"/>
          </w:tcPr>
          <w:p w14:paraId="2BEE940B" w14:textId="638F45FD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</w:tcPr>
          <w:p w14:paraId="294DC0F8" w14:textId="4E336115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CD3">
              <w:rPr>
                <w:rFonts w:ascii="TH SarabunIT๙" w:hAnsi="TH SarabunIT๙" w:cs="TH SarabunIT๙"/>
                <w:sz w:val="32"/>
                <w:szCs w:val="32"/>
                <w:cs/>
              </w:rPr>
              <w:t>แพ่ง</w:t>
            </w:r>
          </w:p>
        </w:tc>
        <w:tc>
          <w:tcPr>
            <w:tcW w:w="1418" w:type="dxa"/>
            <w:vMerge/>
          </w:tcPr>
          <w:p w14:paraId="4B546E4D" w14:textId="028E5489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01185672" w14:textId="77777777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E05D17" w14:textId="77777777" w:rsidR="005A25BB" w:rsidRPr="00B92CD3" w:rsidRDefault="005A25BB">
            <w:pPr>
              <w:rPr>
                <w:rFonts w:ascii="TH SarabunIT๙" w:hAnsi="TH SarabunIT๙" w:cs="TH SarabunIT๙"/>
              </w:rPr>
            </w:pPr>
          </w:p>
        </w:tc>
      </w:tr>
      <w:tr w:rsidR="005A25BB" w:rsidRPr="00B92CD3" w14:paraId="3CAC4A0B" w14:textId="6F5FFEA3" w:rsidTr="00116366">
        <w:tc>
          <w:tcPr>
            <w:tcW w:w="2252" w:type="dxa"/>
          </w:tcPr>
          <w:p w14:paraId="10497272" w14:textId="52EC693C" w:rsidR="005A25BB" w:rsidRPr="00B92CD3" w:rsidRDefault="005A25BB" w:rsidP="00B92CD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ตุลาคม /256</w:t>
            </w:r>
            <w:r w:rsidR="00997B23"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6CB82EEB" w14:textId="2599950E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5EA4ECD" w14:textId="1A699E1F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437CA5" w14:textId="6C230A38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769EC5" w14:textId="7B588590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ECCD5A" w14:textId="721A0DF6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425CF5" w14:textId="77777777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4DD54303" w14:textId="0B50C9E5" w:rsidR="005A25BB" w:rsidRPr="00B92CD3" w:rsidRDefault="00B92CD3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5517F25A" wp14:editId="7166D0A8">
                      <wp:simplePos x="0" y="0"/>
                      <wp:positionH relativeFrom="column">
                        <wp:posOffset>-3806825</wp:posOffset>
                      </wp:positionH>
                      <wp:positionV relativeFrom="paragraph">
                        <wp:posOffset>133985</wp:posOffset>
                      </wp:positionV>
                      <wp:extent cx="5562600" cy="1318260"/>
                      <wp:effectExtent l="0" t="0" r="19050" b="1524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0" cy="1318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35825" w14:textId="77777777" w:rsidR="005A25BB" w:rsidRPr="00B92CD3" w:rsidRDefault="005A25BB" w:rsidP="004861F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52"/>
                                      <w:szCs w:val="72"/>
                                      <w:cs/>
                                    </w:rPr>
                                  </w:pPr>
                                  <w:r w:rsidRPr="00B92CD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52"/>
                                      <w:szCs w:val="72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7F2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299.75pt;margin-top:10.55pt;width:438pt;height:103.8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">
                      <v:textbox>
                        <w:txbxContent>
                          <w:p w14:paraId="5B035825" w14:textId="77777777" w:rsidR="005A25BB" w:rsidRPr="00B92CD3" w:rsidRDefault="005A25BB" w:rsidP="004861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72"/>
                                <w:cs/>
                              </w:rPr>
                            </w:pPr>
                            <w:r w:rsidRPr="00B92CD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2"/>
                                <w:szCs w:val="72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478EE9C2" w14:textId="5D635CF8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50" w:type="dxa"/>
          </w:tcPr>
          <w:p w14:paraId="50AA9F40" w14:textId="4972803E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50B8B7C3" w14:textId="4BBBE963" w:rsidR="005A25BB" w:rsidRPr="00B92CD3" w:rsidRDefault="005A25BB">
            <w:pPr>
              <w:rPr>
                <w:rFonts w:ascii="TH SarabunIT๙" w:hAnsi="TH SarabunIT๙" w:cs="TH SarabunIT๙"/>
              </w:rPr>
            </w:pPr>
            <w:r w:rsidRPr="00B92CD3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5A25BB" w:rsidRPr="00B92CD3" w14:paraId="45A9BBBF" w14:textId="596E9A1E" w:rsidTr="00116366">
        <w:tc>
          <w:tcPr>
            <w:tcW w:w="2252" w:type="dxa"/>
          </w:tcPr>
          <w:p w14:paraId="38A16223" w14:textId="2CA32512" w:rsidR="005A25BB" w:rsidRPr="00B92CD3" w:rsidRDefault="005A25BB" w:rsidP="00B92C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พฤศจิกายน /256</w:t>
            </w:r>
            <w:r w:rsidR="00997B23"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223E9FE6" w14:textId="0FF80E75" w:rsidR="005A25BB" w:rsidRPr="00B92CD3" w:rsidRDefault="00B92CD3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6D9FB08" wp14:editId="4ACC578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-138430</wp:posOffset>
                      </wp:positionV>
                      <wp:extent cx="373380" cy="1363980"/>
                      <wp:effectExtent l="0" t="19050" r="160020" b="26670"/>
                      <wp:wrapNone/>
                      <wp:docPr id="8" name="วงเล็บปีกกาขว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1363980"/>
                              </a:xfrm>
                              <a:prstGeom prst="rightBrac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9D00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8" o:spid="_x0000_s1026" type="#_x0000_t88" style="position:absolute;margin-left:.95pt;margin-top:-10.9pt;width:29.4pt;height:107.4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" adj="493" strokecolor="red" strokeweight="3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14:paraId="20EBB26F" w14:textId="315FD67C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7D8" w14:textId="6B05593B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03E" w14:textId="2DF2741C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375" w14:textId="7699B5E3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77B" w14:textId="1A9CE87E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09F650" w14:textId="77777777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E569597" w14:textId="6366925D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50" w:type="dxa"/>
          </w:tcPr>
          <w:p w14:paraId="1AB5A5E3" w14:textId="77777777" w:rsidR="005A25BB" w:rsidRPr="00B92CD3" w:rsidRDefault="005A25BB" w:rsidP="006B1FB5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031B486B" w14:textId="69040431" w:rsidR="005A25BB" w:rsidRPr="00B92CD3" w:rsidRDefault="005A25BB">
            <w:pPr>
              <w:rPr>
                <w:rFonts w:ascii="TH SarabunIT๙" w:hAnsi="TH SarabunIT๙" w:cs="TH SarabunIT๙"/>
              </w:rPr>
            </w:pPr>
            <w:r w:rsidRPr="00B92CD3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5A25BB" w:rsidRPr="00B92CD3" w14:paraId="5135BEA0" w14:textId="48B5EA57" w:rsidTr="00116366">
        <w:tc>
          <w:tcPr>
            <w:tcW w:w="2252" w:type="dxa"/>
          </w:tcPr>
          <w:p w14:paraId="1B9476C4" w14:textId="53159BE8" w:rsidR="005A25BB" w:rsidRPr="00B92CD3" w:rsidRDefault="005A25BB" w:rsidP="00B92C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ธันวาคม /256</w:t>
            </w:r>
            <w:r w:rsidR="00997B23"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299CF1A8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298A286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B4EAB5" w14:textId="4A21C32E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2B2D18" w14:textId="7DF4901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EF7335" w14:textId="17406ABC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AF8176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450311C1" w14:textId="0C0A61D2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235C11" w14:textId="25DDB204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50" w:type="dxa"/>
          </w:tcPr>
          <w:p w14:paraId="748FF1A2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05EBF1AA" w14:textId="63293A87" w:rsidR="005A25BB" w:rsidRPr="00B92CD3" w:rsidRDefault="005A25BB" w:rsidP="005A25BB">
            <w:pPr>
              <w:rPr>
                <w:rFonts w:ascii="TH SarabunIT๙" w:hAnsi="TH SarabunIT๙" w:cs="TH SarabunIT๙"/>
              </w:rPr>
            </w:pPr>
            <w:r w:rsidRPr="00B92CD3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5A25BB" w:rsidRPr="00B92CD3" w14:paraId="70DDB458" w14:textId="47A2BA02" w:rsidTr="00116366">
        <w:tc>
          <w:tcPr>
            <w:tcW w:w="2252" w:type="dxa"/>
          </w:tcPr>
          <w:p w14:paraId="15DED3D3" w14:textId="641A4EB2" w:rsidR="005A25BB" w:rsidRPr="00B92CD3" w:rsidRDefault="005A25BB" w:rsidP="00B92C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มกราคม /256</w:t>
            </w:r>
            <w:r w:rsidR="00997B23"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2070F502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89" w:type="dxa"/>
          </w:tcPr>
          <w:p w14:paraId="2077AEAC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A9646BF" w14:textId="63C9487F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636C08A" w14:textId="2B3BAC56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8741FC6" w14:textId="5F6DF622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F8F9603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62693CC8" w14:textId="57A8D08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9F3C4CD" w14:textId="7136E7D8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50" w:type="dxa"/>
          </w:tcPr>
          <w:p w14:paraId="67D1A617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48C6C1DB" w14:textId="3FB72F59" w:rsidR="005A25BB" w:rsidRPr="00B92CD3" w:rsidRDefault="005A25BB" w:rsidP="005A25BB">
            <w:pPr>
              <w:rPr>
                <w:rFonts w:ascii="TH SarabunIT๙" w:hAnsi="TH SarabunIT๙" w:cs="TH SarabunIT๙"/>
              </w:rPr>
            </w:pPr>
            <w:r w:rsidRPr="00B92CD3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5A25BB" w:rsidRPr="00B92CD3" w14:paraId="04A48468" w14:textId="0C07D451" w:rsidTr="00116366">
        <w:tc>
          <w:tcPr>
            <w:tcW w:w="2252" w:type="dxa"/>
          </w:tcPr>
          <w:p w14:paraId="045C74B5" w14:textId="0ED07931" w:rsidR="005A25BB" w:rsidRPr="00B92CD3" w:rsidRDefault="005A25BB" w:rsidP="00B92C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กุมภาพันธ์ /256</w:t>
            </w:r>
            <w:r w:rsidR="00997B23"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69F5E40C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89" w:type="dxa"/>
          </w:tcPr>
          <w:p w14:paraId="1AF28EC9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EBBFDC4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14:paraId="59EDA3A1" w14:textId="67046B7C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93A8537" w14:textId="2B99EFB6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5C9F171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4760C2CA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515552F" w14:textId="4850307B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50" w:type="dxa"/>
          </w:tcPr>
          <w:p w14:paraId="4E71F3D8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2368CE2A" w14:textId="4B301ED9" w:rsidR="005A25BB" w:rsidRPr="00B92CD3" w:rsidRDefault="005A25BB" w:rsidP="005A25BB">
            <w:pPr>
              <w:rPr>
                <w:rFonts w:ascii="TH SarabunIT๙" w:hAnsi="TH SarabunIT๙" w:cs="TH SarabunIT๙"/>
              </w:rPr>
            </w:pPr>
            <w:r w:rsidRPr="00B92CD3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5A25BB" w:rsidRPr="00B92CD3" w14:paraId="10E49156" w14:textId="06B9F794" w:rsidTr="00116366">
        <w:tc>
          <w:tcPr>
            <w:tcW w:w="2252" w:type="dxa"/>
          </w:tcPr>
          <w:p w14:paraId="36784294" w14:textId="3CA3B9DD" w:rsidR="005A25BB" w:rsidRPr="00B92CD3" w:rsidRDefault="005A25BB" w:rsidP="00B92CD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มีนาคม /256</w:t>
            </w:r>
            <w:r w:rsidR="00997B23"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3E9EF577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1212A25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7FEEF5E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14:paraId="1577205F" w14:textId="69CE9BA5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33BBDEE" w14:textId="2017DF59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1C88BE6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3DEAC27E" w14:textId="28EFA5AB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F23C49" w14:textId="2936FF3E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50" w:type="dxa"/>
          </w:tcPr>
          <w:p w14:paraId="48FF9ADB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275BA5D6" w14:textId="101C4C8B" w:rsidR="005A25BB" w:rsidRPr="00B92CD3" w:rsidRDefault="005A25BB" w:rsidP="005A25BB">
            <w:pPr>
              <w:rPr>
                <w:rFonts w:ascii="TH SarabunIT๙" w:hAnsi="TH SarabunIT๙" w:cs="TH SarabunIT๙"/>
              </w:rPr>
            </w:pPr>
            <w:r w:rsidRPr="00B92CD3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  <w:tr w:rsidR="005A25BB" w:rsidRPr="00B92CD3" w14:paraId="478BA054" w14:textId="01F5B7A5" w:rsidTr="00116366">
        <w:tc>
          <w:tcPr>
            <w:tcW w:w="2252" w:type="dxa"/>
          </w:tcPr>
          <w:p w14:paraId="5FE24C93" w14:textId="1FEF72FF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770" w:type="dxa"/>
          </w:tcPr>
          <w:p w14:paraId="07A0990B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089" w:type="dxa"/>
          </w:tcPr>
          <w:p w14:paraId="371BF537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69B1DFD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5" w:type="dxa"/>
          </w:tcPr>
          <w:p w14:paraId="47DA590A" w14:textId="76CF4963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92CD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F333A90" wp14:editId="28CC7DE4">
                      <wp:simplePos x="0" y="0"/>
                      <wp:positionH relativeFrom="column">
                        <wp:posOffset>-255270</wp:posOffset>
                      </wp:positionH>
                      <wp:positionV relativeFrom="paragraph">
                        <wp:posOffset>-90170</wp:posOffset>
                      </wp:positionV>
                      <wp:extent cx="2179320" cy="327660"/>
                      <wp:effectExtent l="0" t="0" r="0" b="0"/>
                      <wp:wrapNone/>
                      <wp:docPr id="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3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2419A" w14:textId="77777777" w:rsidR="005A25BB" w:rsidRPr="00B92CD3" w:rsidRDefault="005A25BB" w:rsidP="005A25BB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  <w:cs/>
                                    </w:rPr>
                                  </w:pPr>
                                  <w:r w:rsidRPr="00B92CD3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28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33A90" id="_x0000_s1027" type="#_x0000_t202" style="position:absolute;left:0;text-align:left;margin-left:-20.1pt;margin-top:-7.1pt;width:171.6pt;height:25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" stroked="f">
                      <v:textbox>
                        <w:txbxContent>
                          <w:p w14:paraId="11C2419A" w14:textId="77777777" w:rsidR="005A25BB" w:rsidRPr="00B92CD3" w:rsidRDefault="005A25BB" w:rsidP="005A25BB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B92C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E969E37" w14:textId="596C3A14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76" w:type="dxa"/>
          </w:tcPr>
          <w:p w14:paraId="134065B2" w14:textId="2A00E9B8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288A1C9B" w14:textId="53F7A37F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782FF6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850" w:type="dxa"/>
          </w:tcPr>
          <w:p w14:paraId="7ED4DF68" w14:textId="77777777" w:rsidR="005A25BB" w:rsidRPr="00B92CD3" w:rsidRDefault="005A25BB" w:rsidP="005A25B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4A92F18F" w14:textId="28B11E94" w:rsidR="005A25BB" w:rsidRPr="00B92CD3" w:rsidRDefault="005A25BB" w:rsidP="005A25BB">
            <w:pPr>
              <w:rPr>
                <w:rFonts w:ascii="TH SarabunIT๙" w:hAnsi="TH SarabunIT๙" w:cs="TH SarabunIT๙"/>
              </w:rPr>
            </w:pPr>
            <w:r w:rsidRPr="00B92CD3">
              <w:rPr>
                <w:rFonts w:ascii="TH SarabunIT๙" w:hAnsi="TH SarabunIT๙" w:cs="TH SarabunIT๙"/>
                <w:cs/>
              </w:rPr>
              <w:t>ไม่มีเรื่องร้องเรียน</w:t>
            </w:r>
          </w:p>
        </w:tc>
      </w:tr>
    </w:tbl>
    <w:p w14:paraId="1ACBFFEF" w14:textId="15E448AC" w:rsidR="00B92CD3" w:rsidRDefault="00B92CD3" w:rsidP="00B92C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H SarabunIT๙" w:hAnsi="TH SarabunIT๙" w:cs="TH SarabunIT๙"/>
          <w:noProof/>
          <w:sz w:val="24"/>
          <w:szCs w:val="32"/>
        </w:rPr>
      </w:pPr>
      <w:r w:rsidRPr="00B92CD3">
        <w:rPr>
          <w:rFonts w:ascii="TH SarabunIT๙" w:hAnsi="TH SarabunIT๙" w:cs="TH SarabunIT๙"/>
          <w:noProof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</w:p>
    <w:p w14:paraId="437857D4" w14:textId="71C4AB40" w:rsidR="00B92CD3" w:rsidRPr="00B92CD3" w:rsidRDefault="00B92CD3" w:rsidP="00B92C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TH SarabunIT๙" w:hAnsi="TH SarabunIT๙" w:cs="TH SarabunIT๙"/>
          <w:noProof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="004922B3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>ตรวจแล้วถูกต้อง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 xml:space="preserve"> - ทราบ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</w:rPr>
        <w:tab/>
      </w:r>
    </w:p>
    <w:p w14:paraId="7ACE3DAC" w14:textId="22E21A33" w:rsidR="00B92CD3" w:rsidRPr="00B92CD3" w:rsidRDefault="00B92CD3" w:rsidP="00B92CD3">
      <w:pPr>
        <w:spacing w:after="0"/>
        <w:rPr>
          <w:rFonts w:ascii="TH SarabunIT๙" w:hAnsi="TH SarabunIT๙" w:cs="TH SarabunIT๙"/>
          <w:noProof/>
          <w:sz w:val="24"/>
          <w:szCs w:val="32"/>
        </w:rPr>
      </w:pP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  <w:t xml:space="preserve">              </w:t>
      </w:r>
      <w:r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</w:t>
      </w:r>
      <w:r w:rsidR="00050E7D">
        <w:rPr>
          <w:rFonts w:ascii="TH SarabunIT๙" w:hAnsi="TH SarabunIT๙" w:cs="TH SarabunIT๙"/>
          <w:noProof/>
          <w:sz w:val="24"/>
          <w:szCs w:val="32"/>
          <w:cs/>
        </w:rPr>
        <w:t>พ</w:t>
      </w:r>
      <w:r w:rsidR="00050E7D">
        <w:rPr>
          <w:rFonts w:ascii="TH SarabunIT๙" w:hAnsi="TH SarabunIT๙" w:cs="TH SarabunIT๙" w:hint="cs"/>
          <w:noProof/>
          <w:sz w:val="24"/>
          <w:szCs w:val="32"/>
          <w:cs/>
        </w:rPr>
        <w:t>.ต.ท.หญิง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="00AB3059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</w:t>
      </w:r>
      <w:r w:rsidR="00AB3059">
        <w:rPr>
          <w:rFonts w:ascii="TH SarabunIT๙" w:hAnsi="TH SarabunIT๙" w:cs="TH SarabunIT๙" w:hint="cs"/>
          <w:noProof/>
          <w:sz w:val="24"/>
          <w:szCs w:val="32"/>
          <w:cs/>
        </w:rPr>
        <w:t>ณิชาภา  ช้างคล้าย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="004922B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="00AB3059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noProof/>
          <w:sz w:val="24"/>
          <w:szCs w:val="32"/>
          <w:cs/>
        </w:rPr>
        <w:t>พ.ต.อ.</w:t>
      </w:r>
      <w:r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</w:t>
      </w:r>
      <w:r w:rsidR="00AB3059">
        <w:rPr>
          <w:rFonts w:ascii="TH SarabunIT๙" w:hAnsi="TH SarabunIT๙" w:cs="TH SarabunIT๙" w:hint="cs"/>
          <w:noProof/>
          <w:sz w:val="24"/>
          <w:szCs w:val="32"/>
          <w:cs/>
        </w:rPr>
        <w:t>อำนาจ  เอี่ยมใจดี</w:t>
      </w:r>
    </w:p>
    <w:p w14:paraId="5520F1A2" w14:textId="26EA02AA" w:rsidR="00B92CD3" w:rsidRPr="00B92CD3" w:rsidRDefault="00B92CD3" w:rsidP="00B92CD3">
      <w:pPr>
        <w:spacing w:after="0"/>
        <w:rPr>
          <w:rFonts w:ascii="TH SarabunIT๙" w:hAnsi="TH SarabunIT๙" w:cs="TH SarabunIT๙" w:hint="cs"/>
          <w:noProof/>
          <w:sz w:val="24"/>
          <w:szCs w:val="32"/>
          <w:cs/>
        </w:rPr>
      </w:pP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>(</w:t>
      </w:r>
      <w:r w:rsidR="004922B3">
        <w:rPr>
          <w:rFonts w:ascii="TH SarabunIT๙" w:hAnsi="TH SarabunIT๙" w:cs="TH SarabunIT๙" w:hint="cs"/>
          <w:noProof/>
          <w:sz w:val="24"/>
          <w:szCs w:val="32"/>
          <w:cs/>
        </w:rPr>
        <w:t>ณิชาภา  ช้างคล้าย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>)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bookmarkStart w:id="0" w:name="_GoBack"/>
      <w:bookmarkEnd w:id="0"/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  <w:t>(</w:t>
      </w:r>
      <w:r w:rsidR="004922B3">
        <w:rPr>
          <w:rFonts w:ascii="TH SarabunIT๙" w:hAnsi="TH SarabunIT๙" w:cs="TH SarabunIT๙" w:hint="cs"/>
          <w:noProof/>
          <w:sz w:val="24"/>
          <w:szCs w:val="32"/>
          <w:cs/>
        </w:rPr>
        <w:t>อำนาจ  เอี่ยมใจดี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>)</w:t>
      </w:r>
    </w:p>
    <w:p w14:paraId="6BE2C152" w14:textId="2FC82B37" w:rsidR="00B92CD3" w:rsidRPr="00B92CD3" w:rsidRDefault="00B92CD3" w:rsidP="00B92CD3">
      <w:pPr>
        <w:spacing w:after="0"/>
        <w:rPr>
          <w:rFonts w:ascii="TH SarabunIT๙" w:hAnsi="TH SarabunIT๙" w:cs="TH SarabunIT๙" w:hint="cs"/>
          <w:noProof/>
          <w:sz w:val="24"/>
          <w:szCs w:val="32"/>
          <w:cs/>
        </w:rPr>
      </w:pP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="004922B3">
        <w:rPr>
          <w:rFonts w:ascii="TH SarabunIT๙" w:hAnsi="TH SarabunIT๙" w:cs="TH SarabunIT๙"/>
          <w:noProof/>
          <w:sz w:val="24"/>
          <w:szCs w:val="32"/>
          <w:cs/>
        </w:rPr>
        <w:t xml:space="preserve">        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>สว.ธร.สภ.</w:t>
      </w:r>
      <w:r w:rsidR="004922B3">
        <w:rPr>
          <w:rFonts w:ascii="TH SarabunIT๙" w:hAnsi="TH SarabunIT๙" w:cs="TH SarabunIT๙" w:hint="cs"/>
          <w:noProof/>
          <w:sz w:val="24"/>
          <w:szCs w:val="32"/>
          <w:cs/>
        </w:rPr>
        <w:t>ด่านมะขามเตี้ย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ab/>
      </w:r>
      <w:r w:rsidR="004922B3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       </w:t>
      </w:r>
      <w:r w:rsidRPr="00B92CD3">
        <w:rPr>
          <w:rFonts w:ascii="TH SarabunIT๙" w:hAnsi="TH SarabunIT๙" w:cs="TH SarabunIT๙"/>
          <w:noProof/>
          <w:sz w:val="24"/>
          <w:szCs w:val="32"/>
          <w:cs/>
        </w:rPr>
        <w:t>ผกก.สภ.</w:t>
      </w:r>
      <w:r w:rsidR="004922B3">
        <w:rPr>
          <w:rFonts w:ascii="TH SarabunIT๙" w:hAnsi="TH SarabunIT๙" w:cs="TH SarabunIT๙" w:hint="cs"/>
          <w:noProof/>
          <w:sz w:val="24"/>
          <w:szCs w:val="32"/>
          <w:cs/>
        </w:rPr>
        <w:t>ด่านมะขามเตี้ย</w:t>
      </w:r>
    </w:p>
    <w:p w14:paraId="596EC9B0" w14:textId="751F4F16" w:rsidR="004861FE" w:rsidRPr="00B92CD3" w:rsidRDefault="00B92CD3" w:rsidP="00B92CD3">
      <w:pPr>
        <w:rPr>
          <w:rFonts w:ascii="TH SarabunIT๙" w:hAnsi="TH SarabunIT๙" w:cs="TH SarabunIT๙"/>
          <w:sz w:val="32"/>
          <w:szCs w:val="32"/>
          <w:cs/>
        </w:rPr>
      </w:pPr>
      <w:r w:rsidRPr="00B92CD3">
        <w:rPr>
          <w:rFonts w:ascii="TH SarabunIT๙" w:hAnsi="TH SarabunIT๙" w:cs="TH SarabunIT๙"/>
          <w:noProof/>
          <w:cs/>
        </w:rPr>
        <w:tab/>
      </w:r>
      <w:r w:rsidRPr="00B92CD3">
        <w:rPr>
          <w:rFonts w:ascii="TH SarabunIT๙" w:hAnsi="TH SarabunIT๙" w:cs="TH SarabunIT๙"/>
          <w:noProof/>
          <w:cs/>
        </w:rPr>
        <w:tab/>
      </w:r>
      <w:r w:rsidRPr="00B92CD3">
        <w:rPr>
          <w:rFonts w:ascii="TH SarabunIT๙" w:hAnsi="TH SarabunIT๙" w:cs="TH SarabunIT๙"/>
          <w:noProof/>
          <w:cs/>
        </w:rPr>
        <w:tab/>
      </w:r>
      <w:r w:rsidRPr="00B92CD3">
        <w:rPr>
          <w:rFonts w:ascii="TH SarabunIT๙" w:hAnsi="TH SarabunIT๙" w:cs="TH SarabunIT๙"/>
          <w:noProof/>
          <w:cs/>
        </w:rPr>
        <w:tab/>
      </w:r>
      <w:r w:rsidRPr="00B92CD3">
        <w:rPr>
          <w:rFonts w:ascii="TH SarabunIT๙" w:hAnsi="TH SarabunIT๙" w:cs="TH SarabunIT๙"/>
          <w:noProof/>
          <w:cs/>
        </w:rPr>
        <w:tab/>
      </w:r>
      <w:r w:rsidRPr="00B92CD3">
        <w:rPr>
          <w:rFonts w:ascii="TH SarabunIT๙" w:hAnsi="TH SarabunIT๙" w:cs="TH SarabunIT๙"/>
          <w:noProof/>
          <w:cs/>
        </w:rPr>
        <w:tab/>
      </w:r>
      <w:r w:rsidRPr="00B92CD3">
        <w:rPr>
          <w:rFonts w:ascii="TH SarabunIT๙" w:hAnsi="TH SarabunIT๙" w:cs="TH SarabunIT๙"/>
          <w:noProof/>
          <w:cs/>
        </w:rPr>
        <w:tab/>
      </w:r>
    </w:p>
    <w:sectPr w:rsidR="004861FE" w:rsidRPr="00B92CD3" w:rsidSect="007D1A14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3"/>
    <w:rsid w:val="00050E7D"/>
    <w:rsid w:val="00076720"/>
    <w:rsid w:val="00082E9F"/>
    <w:rsid w:val="00116366"/>
    <w:rsid w:val="002308B8"/>
    <w:rsid w:val="00457C7C"/>
    <w:rsid w:val="004861FE"/>
    <w:rsid w:val="004922B3"/>
    <w:rsid w:val="005A25BB"/>
    <w:rsid w:val="006651C7"/>
    <w:rsid w:val="006B1FB5"/>
    <w:rsid w:val="006C5D1C"/>
    <w:rsid w:val="00765154"/>
    <w:rsid w:val="007D1A14"/>
    <w:rsid w:val="00997B23"/>
    <w:rsid w:val="009C561B"/>
    <w:rsid w:val="009D45B6"/>
    <w:rsid w:val="00AB3059"/>
    <w:rsid w:val="00B92CD3"/>
    <w:rsid w:val="00CA0483"/>
    <w:rsid w:val="00DA4760"/>
    <w:rsid w:val="00DE181B"/>
    <w:rsid w:val="00EF7C2D"/>
    <w:rsid w:val="00F22779"/>
    <w:rsid w:val="00F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6B9C"/>
  <w15:chartTrackingRefBased/>
  <w15:docId w15:val="{470A43A9-2BF5-4C0E-8000-7281BA33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DTCOM</cp:lastModifiedBy>
  <cp:revision>3</cp:revision>
  <cp:lastPrinted>2025-04-17T05:03:00Z</cp:lastPrinted>
  <dcterms:created xsi:type="dcterms:W3CDTF">2025-04-17T05:02:00Z</dcterms:created>
  <dcterms:modified xsi:type="dcterms:W3CDTF">2025-04-17T05:03:00Z</dcterms:modified>
</cp:coreProperties>
</file>